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5E43" w14:textId="4B0E872A" w:rsidR="0081723E" w:rsidRPr="004E6563" w:rsidRDefault="0081723E" w:rsidP="0081723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E6563">
        <w:rPr>
          <w:rFonts w:ascii="Arial" w:hAnsi="Arial" w:cs="Arial"/>
          <w:b/>
          <w:bCs/>
          <w:sz w:val="22"/>
          <w:szCs w:val="22"/>
        </w:rPr>
        <w:t>Admitere doctorat 202</w:t>
      </w:r>
      <w:r w:rsidR="00A71316">
        <w:rPr>
          <w:rFonts w:ascii="Arial" w:hAnsi="Arial" w:cs="Arial"/>
          <w:b/>
          <w:bCs/>
          <w:sz w:val="22"/>
          <w:szCs w:val="22"/>
        </w:rPr>
        <w:t>3</w:t>
      </w:r>
      <w:r w:rsidRPr="004E6563">
        <w:rPr>
          <w:rFonts w:ascii="Arial" w:hAnsi="Arial" w:cs="Arial"/>
          <w:b/>
          <w:bCs/>
          <w:sz w:val="22"/>
          <w:szCs w:val="22"/>
        </w:rPr>
        <w:t xml:space="preserve"> - Anexa </w:t>
      </w:r>
      <w:r w:rsidR="004E6563" w:rsidRPr="004E6563">
        <w:rPr>
          <w:rFonts w:ascii="Arial" w:hAnsi="Arial" w:cs="Arial"/>
          <w:b/>
          <w:bCs/>
          <w:sz w:val="22"/>
          <w:szCs w:val="22"/>
        </w:rPr>
        <w:t>4</w:t>
      </w:r>
    </w:p>
    <w:p w14:paraId="57EB4239" w14:textId="77777777" w:rsidR="004E6563" w:rsidRPr="004E6563" w:rsidRDefault="004E6563" w:rsidP="004E6563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8999FB5" w14:textId="77777777" w:rsidR="004E6563" w:rsidRPr="004E6563" w:rsidRDefault="004E6563" w:rsidP="004E6563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69B2CB7" w14:textId="77587BFD" w:rsidR="004E6563" w:rsidRPr="004E6563" w:rsidRDefault="004E6563" w:rsidP="004E6563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6563">
        <w:rPr>
          <w:rFonts w:ascii="Arial" w:hAnsi="Arial" w:cs="Arial"/>
          <w:sz w:val="22"/>
          <w:szCs w:val="22"/>
        </w:rPr>
        <w:t>Universitatea Politehnica din București</w:t>
      </w:r>
    </w:p>
    <w:p w14:paraId="5A0F1B21" w14:textId="2F795DFB" w:rsidR="004E6563" w:rsidRPr="004E6563" w:rsidRDefault="004E6563" w:rsidP="004E6563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6563">
        <w:rPr>
          <w:rFonts w:ascii="Arial" w:hAnsi="Arial" w:cs="Arial"/>
          <w:sz w:val="22"/>
          <w:szCs w:val="22"/>
        </w:rPr>
        <w:t>Școala Doctorală de Automatică și Calculatoare</w:t>
      </w:r>
    </w:p>
    <w:p w14:paraId="1090B91A" w14:textId="77777777" w:rsidR="004E6563" w:rsidRPr="004E6563" w:rsidRDefault="004E6563" w:rsidP="004E65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19D471" w14:textId="77777777" w:rsidR="004E6563" w:rsidRPr="004E6563" w:rsidRDefault="004E6563" w:rsidP="004E65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F7BD28" w14:textId="77777777" w:rsidR="004E6563" w:rsidRPr="004E6563" w:rsidRDefault="004E6563" w:rsidP="004E65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2073A8" w14:textId="77777777" w:rsidR="004E6563" w:rsidRPr="004E6563" w:rsidRDefault="004E6563" w:rsidP="004E65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01E2D9" w14:textId="77777777" w:rsidR="004E6563" w:rsidRPr="004E6563" w:rsidRDefault="004E6563" w:rsidP="004E65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689179" w14:textId="77777777" w:rsidR="004E6563" w:rsidRPr="004E6563" w:rsidRDefault="004E6563" w:rsidP="004E6563">
      <w:pPr>
        <w:jc w:val="center"/>
        <w:rPr>
          <w:rFonts w:ascii="Arial" w:hAnsi="Arial" w:cs="Arial"/>
          <w:sz w:val="22"/>
          <w:szCs w:val="22"/>
        </w:rPr>
      </w:pPr>
      <w:r w:rsidRPr="004E6563">
        <w:rPr>
          <w:rFonts w:ascii="Arial" w:hAnsi="Arial" w:cs="Arial"/>
          <w:b/>
          <w:bCs/>
          <w:sz w:val="22"/>
          <w:szCs w:val="22"/>
        </w:rPr>
        <w:t>DECLARAȚIE</w:t>
      </w:r>
    </w:p>
    <w:p w14:paraId="64A1A57F" w14:textId="77777777" w:rsidR="004E6563" w:rsidRPr="004E6563" w:rsidRDefault="004E6563" w:rsidP="004E6563">
      <w:pPr>
        <w:rPr>
          <w:rFonts w:ascii="Arial" w:hAnsi="Arial" w:cs="Arial"/>
          <w:sz w:val="22"/>
          <w:szCs w:val="22"/>
        </w:rPr>
      </w:pPr>
    </w:p>
    <w:p w14:paraId="2856F179" w14:textId="77777777" w:rsidR="004E6563" w:rsidRPr="004E6563" w:rsidRDefault="004E6563" w:rsidP="004E6563">
      <w:pPr>
        <w:rPr>
          <w:rFonts w:ascii="Arial" w:hAnsi="Arial" w:cs="Arial"/>
          <w:sz w:val="22"/>
          <w:szCs w:val="22"/>
        </w:rPr>
      </w:pPr>
    </w:p>
    <w:p w14:paraId="2A7A7DDC" w14:textId="458F4CE0" w:rsidR="004E6563" w:rsidRPr="004E6563" w:rsidRDefault="004E6563" w:rsidP="004E6563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6563">
        <w:rPr>
          <w:rFonts w:ascii="Arial" w:hAnsi="Arial" w:cs="Arial"/>
          <w:sz w:val="22"/>
          <w:szCs w:val="22"/>
        </w:rPr>
        <w:t>Subsemnata/Subsemnatul, ________________________________________________________, candidată/candidat la concursul de admitere la doctorat sesiunea 2022 pe locurile bugetate în 2022-2023, declar prin prezenta că nu am fost înmatriculată/înmatriculat înainte la un alt program de studii doctorale, pe locuri bugetate, în cadrul UPB sau al altei instituții organizatoare de studii universitare de doctorat.</w:t>
      </w:r>
    </w:p>
    <w:p w14:paraId="383B1EAA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4F142D02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540F89FB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732D3D5E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9984186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51168D9E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943BB5D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677DE3C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1F95A2E1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4A96479D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02461C85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4E6563">
        <w:rPr>
          <w:rFonts w:ascii="Arial" w:hAnsi="Arial" w:cs="Arial"/>
          <w:sz w:val="22"/>
          <w:szCs w:val="22"/>
        </w:rPr>
        <w:t>Data _________</w:t>
      </w:r>
      <w:r w:rsidRPr="004E6563">
        <w:rPr>
          <w:rFonts w:ascii="Arial" w:hAnsi="Arial" w:cs="Arial"/>
          <w:sz w:val="22"/>
          <w:szCs w:val="22"/>
        </w:rPr>
        <w:tab/>
        <w:t>Semnătura,</w:t>
      </w:r>
    </w:p>
    <w:p w14:paraId="6E56E402" w14:textId="35CD0DE7" w:rsidR="00256D93" w:rsidRPr="004E6563" w:rsidRDefault="00256D93" w:rsidP="004E6563">
      <w:pPr>
        <w:rPr>
          <w:rFonts w:ascii="Arial" w:hAnsi="Arial" w:cs="Arial"/>
          <w:b/>
          <w:bCs/>
          <w:sz w:val="22"/>
          <w:szCs w:val="22"/>
        </w:rPr>
      </w:pPr>
    </w:p>
    <w:sectPr w:rsidR="00256D93" w:rsidRPr="004E6563" w:rsidSect="00746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134" w:bottom="90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FE4E" w14:textId="77777777" w:rsidR="007119B3" w:rsidRDefault="007119B3">
      <w:r>
        <w:separator/>
      </w:r>
    </w:p>
  </w:endnote>
  <w:endnote w:type="continuationSeparator" w:id="0">
    <w:p w14:paraId="3EE56EC3" w14:textId="77777777" w:rsidR="007119B3" w:rsidRDefault="0071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CEF3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339F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09F7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1BC5" w14:textId="77777777" w:rsidR="007119B3" w:rsidRDefault="007119B3">
      <w:r>
        <w:separator/>
      </w:r>
    </w:p>
  </w:footnote>
  <w:footnote w:type="continuationSeparator" w:id="0">
    <w:p w14:paraId="61D31F77" w14:textId="77777777" w:rsidR="007119B3" w:rsidRDefault="0071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C812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D536" w14:textId="77777777" w:rsidR="00256D93" w:rsidRDefault="00256D9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5000" w:type="pct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ook w:val="0400" w:firstRow="0" w:lastRow="0" w:firstColumn="0" w:lastColumn="0" w:noHBand="0" w:noVBand="1"/>
    </w:tblPr>
    <w:tblGrid>
      <w:gridCol w:w="2753"/>
      <w:gridCol w:w="5673"/>
      <w:gridCol w:w="1212"/>
    </w:tblGrid>
    <w:tr w:rsidR="00256D93" w14:paraId="413DE98F" w14:textId="77777777" w:rsidTr="006E5F16">
      <w:tc>
        <w:tcPr>
          <w:tcW w:w="1428" w:type="pct"/>
          <w:vAlign w:val="center"/>
        </w:tcPr>
        <w:p w14:paraId="7A294FD5" w14:textId="77777777" w:rsidR="00256D93" w:rsidRDefault="00C65244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6563FA4F" wp14:editId="478684A3">
                <wp:extent cx="1499959" cy="612000"/>
                <wp:effectExtent l="0" t="0" r="0" b="0"/>
                <wp:docPr id="6" name="image1.png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&#10;&#10;Description automatically generated"/>
                        <pic:cNvPicPr preferRelativeResize="0"/>
                      </pic:nvPicPr>
                      <pic:blipFill>
                        <a:blip r:embed="rId1"/>
                        <a:srcRect l="18674" t="17354" r="22131" b="184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959" cy="61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pct"/>
        </w:tcPr>
        <w:p w14:paraId="1DE888B4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Școala doctorală de Automatică și Calculatoare</w:t>
          </w:r>
        </w:p>
        <w:p w14:paraId="7CD131A3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Universitatea 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</w:rPr>
            <w:t>Politehnica</w:t>
          </w: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din București, România</w:t>
          </w:r>
        </w:p>
        <w:p w14:paraId="006A28AA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Splaiul Independenţei 313, Sector 6, București 060042, Camera Rectorat R308</w:t>
          </w:r>
        </w:p>
        <w:p w14:paraId="03A6AB59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Tel: 021 4029 464, Fax: 021 3170 912, email: </w:t>
          </w:r>
          <w:hyperlink r:id="rId2"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csd-ac@upb.ro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,</w:t>
          </w:r>
        </w:p>
        <w:p w14:paraId="2C08218B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Web: </w:t>
          </w:r>
          <w:hyperlink r:id="rId3"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http://doctorat.acs.pub.ro</w:t>
            </w:r>
          </w:hyperlink>
        </w:p>
        <w:p w14:paraId="4EFB96E9" w14:textId="77777777" w:rsidR="00256D93" w:rsidRDefault="00256D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8"/>
              <w:szCs w:val="8"/>
            </w:rPr>
          </w:pPr>
        </w:p>
      </w:tc>
      <w:tc>
        <w:tcPr>
          <w:tcW w:w="629" w:type="pct"/>
          <w:vAlign w:val="center"/>
        </w:tcPr>
        <w:p w14:paraId="24D95927" w14:textId="77777777" w:rsidR="00256D93" w:rsidRDefault="00C65244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0E9B3630" wp14:editId="737A8229">
                <wp:extent cx="581705" cy="576000"/>
                <wp:effectExtent l="0" t="0" r="0" b="0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l="-5457" t="-5394" r="-6878" b="-47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705" cy="57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F35FC38" w14:textId="77777777" w:rsidR="00256D93" w:rsidRDefault="00256D93">
    <w:pPr>
      <w:rPr>
        <w:rFonts w:ascii="Times New Roman" w:eastAsia="Times New Roman" w:hAnsi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E7CA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57704"/>
    <w:multiLevelType w:val="multilevel"/>
    <w:tmpl w:val="2850DE9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0B7CD5"/>
    <w:multiLevelType w:val="hybridMultilevel"/>
    <w:tmpl w:val="709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D1D15"/>
    <w:multiLevelType w:val="multilevel"/>
    <w:tmpl w:val="AD04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75961">
    <w:abstractNumId w:val="0"/>
  </w:num>
  <w:num w:numId="2" w16cid:durableId="2065595370">
    <w:abstractNumId w:val="2"/>
  </w:num>
  <w:num w:numId="3" w16cid:durableId="32277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93"/>
    <w:rsid w:val="000D6EA5"/>
    <w:rsid w:val="001E0AAF"/>
    <w:rsid w:val="00256D93"/>
    <w:rsid w:val="004E6563"/>
    <w:rsid w:val="00555399"/>
    <w:rsid w:val="00585C48"/>
    <w:rsid w:val="006E5F16"/>
    <w:rsid w:val="007119B3"/>
    <w:rsid w:val="0074615E"/>
    <w:rsid w:val="0081723E"/>
    <w:rsid w:val="0083572D"/>
    <w:rsid w:val="00A71316"/>
    <w:rsid w:val="00BA63AD"/>
    <w:rsid w:val="00C65244"/>
    <w:rsid w:val="00C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81F5B1"/>
  <w15:docId w15:val="{475E48F5-2CF6-7843-A4C0-7072A4C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5CD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2"/>
    </w:pPr>
    <w:rPr>
      <w:rFonts w:ascii="Arial" w:eastAsiaTheme="majorEastAsia" w:hAnsi="Arial" w:cstheme="majorBidi"/>
      <w:b/>
      <w:lang w:val="en-US" w:eastAsia="ro-RO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9725CD"/>
    <w:rPr>
      <w:rFonts w:ascii="Arial" w:eastAsiaTheme="majorEastAsia" w:hAnsi="Arial" w:cstheme="majorBidi"/>
      <w:b/>
      <w:lang w:val="en-US" w:eastAsia="ro-RO"/>
    </w:rPr>
  </w:style>
  <w:style w:type="paragraph" w:styleId="Header">
    <w:name w:val="header"/>
    <w:basedOn w:val="Normal"/>
    <w:link w:val="HeaderChar"/>
    <w:uiPriority w:val="99"/>
    <w:unhideWhenUsed/>
    <w:rsid w:val="00420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0CD"/>
  </w:style>
  <w:style w:type="paragraph" w:styleId="Footer">
    <w:name w:val="footer"/>
    <w:basedOn w:val="Normal"/>
    <w:link w:val="FooterChar"/>
    <w:uiPriority w:val="99"/>
    <w:unhideWhenUsed/>
    <w:rsid w:val="00420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0CD"/>
  </w:style>
  <w:style w:type="table" w:styleId="TableGrid">
    <w:name w:val="Table Grid"/>
    <w:basedOn w:val="TableNormal"/>
    <w:uiPriority w:val="39"/>
    <w:rsid w:val="0042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0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0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59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doctorat.acs.pub.ro" TargetMode="External"/><Relationship Id="rId2" Type="http://schemas.openxmlformats.org/officeDocument/2006/relationships/hyperlink" Target="mailto:csd-ac@upb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Rb3yBZVldkjV5QJDEu0a2kUdTQ==">AMUW2mUoDR8RG0KeaJA56stH1b65tnKSKj1UUu7o6CDBdoStB/eVhDaF0QuU9MMm50CrUErrvdUPZGKJffq/VLfVG7qLYOh6RVzr+WabLD2StCV/6TjW6Cc=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UPB/ICI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POP (24155)</dc:creator>
  <cp:lastModifiedBy>Florin POP (24155)</cp:lastModifiedBy>
  <cp:revision>4</cp:revision>
  <dcterms:created xsi:type="dcterms:W3CDTF">2022-04-05T16:33:00Z</dcterms:created>
  <dcterms:modified xsi:type="dcterms:W3CDTF">2023-04-05T03:11:00Z</dcterms:modified>
</cp:coreProperties>
</file>